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27E3" w14:textId="77777777" w:rsidR="00DB4C26" w:rsidRPr="001E1140" w:rsidRDefault="00DB4C26" w:rsidP="00DB4C26">
      <w:pPr>
        <w:spacing w:after="0" w:line="240" w:lineRule="auto"/>
        <w:contextualSpacing/>
        <w:rPr>
          <w:rFonts w:cstheme="minorHAnsi"/>
          <w:b/>
          <w:bCs/>
          <w:color w:val="FF0000"/>
        </w:rPr>
      </w:pPr>
      <w:r w:rsidRPr="001E1140">
        <w:rPr>
          <w:rFonts w:cstheme="minorHAnsi"/>
          <w:b/>
          <w:bCs/>
          <w:color w:val="FF0000"/>
        </w:rPr>
        <w:t xml:space="preserve">Checklist Limited Liability Company (LLC) </w:t>
      </w:r>
    </w:p>
    <w:p w14:paraId="19BB1BBD" w14:textId="77777777" w:rsidR="00DB4C26" w:rsidRDefault="00DB4C26" w:rsidP="00DB4C26">
      <w:pPr>
        <w:spacing w:after="0" w:line="240" w:lineRule="auto"/>
        <w:contextualSpacing/>
        <w:rPr>
          <w:rFonts w:cstheme="minorHAnsi"/>
        </w:rPr>
      </w:pPr>
    </w:p>
    <w:p w14:paraId="3A23E732" w14:textId="77777777" w:rsidR="00DB4C26" w:rsidRPr="00EA4B8B" w:rsidRDefault="00DB4C26" w:rsidP="00DB4C26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 </w:t>
      </w:r>
      <w:r w:rsidRPr="00EA4B8B">
        <w:rPr>
          <w:rFonts w:cstheme="minorHAnsi"/>
        </w:rPr>
        <w:t>Business Name: _________________________________</w:t>
      </w:r>
    </w:p>
    <w:p w14:paraId="0E693239" w14:textId="77777777" w:rsidR="00DB4C26" w:rsidRPr="00EA4B8B" w:rsidRDefault="00DB4C26" w:rsidP="00DB4C26">
      <w:pPr>
        <w:spacing w:after="0" w:line="240" w:lineRule="auto"/>
        <w:contextualSpacing/>
        <w:rPr>
          <w:rFonts w:cstheme="minorHAnsi"/>
          <w:i/>
          <w:iCs/>
        </w:rPr>
      </w:pPr>
    </w:p>
    <w:p w14:paraId="74B86C00" w14:textId="77777777" w:rsidR="00DB4C26" w:rsidRPr="00EA4B8B" w:rsidRDefault="00DB4C26" w:rsidP="00DB4C26">
      <w:pPr>
        <w:spacing w:after="0" w:line="240" w:lineRule="auto"/>
        <w:contextualSpacing/>
        <w:rPr>
          <w:rFonts w:cstheme="minorHAnsi"/>
          <w:bCs/>
          <w:iCs/>
        </w:rPr>
      </w:pPr>
      <w:r>
        <w:rPr>
          <w:rFonts w:cstheme="minorHAnsi"/>
          <w:bCs/>
          <w:iCs/>
        </w:rPr>
        <w:t>2</w:t>
      </w:r>
      <w:r w:rsidRPr="00EA4B8B">
        <w:rPr>
          <w:rFonts w:cstheme="minorHAnsi"/>
          <w:bCs/>
          <w:iCs/>
        </w:rPr>
        <w:t xml:space="preserve">.  </w:t>
      </w:r>
      <w:r w:rsidRPr="00EA4B8B">
        <w:rPr>
          <w:rFonts w:cstheme="minorHAnsi"/>
        </w:rPr>
        <w:t>Must have a Business Category:</w:t>
      </w:r>
    </w:p>
    <w:p w14:paraId="62143E26" w14:textId="77777777" w:rsidR="00DB4C26" w:rsidRPr="00EA4B8B" w:rsidRDefault="00DB4C26" w:rsidP="00DB4C26">
      <w:pPr>
        <w:spacing w:after="0" w:line="240" w:lineRule="auto"/>
        <w:contextualSpacing/>
        <w:rPr>
          <w:rFonts w:cstheme="minorHAnsi"/>
          <w:bCs/>
          <w:iCs/>
        </w:rPr>
      </w:pPr>
    </w:p>
    <w:p w14:paraId="3DA12546" w14:textId="7A72E00A" w:rsidR="00DB4C26" w:rsidRPr="00EA4B8B" w:rsidRDefault="00DB4C26" w:rsidP="00DB4C26">
      <w:pPr>
        <w:spacing w:after="0" w:line="240" w:lineRule="auto"/>
        <w:contextualSpacing/>
        <w:rPr>
          <w:rFonts w:cstheme="minorHAnsi"/>
          <w:bCs/>
          <w:iCs/>
        </w:rPr>
      </w:pPr>
      <w:r>
        <w:rPr>
          <w:rFonts w:cstheme="minorHAnsi"/>
          <w:bCs/>
          <w:iCs/>
        </w:rPr>
        <w:t>3</w:t>
      </w:r>
      <w:r w:rsidRPr="00EA4B8B">
        <w:rPr>
          <w:rFonts w:cstheme="minorHAnsi"/>
          <w:bCs/>
          <w:iCs/>
        </w:rPr>
        <w:t xml:space="preserve">.  Verification of </w:t>
      </w:r>
      <w:r w:rsidRPr="00EA4B8B">
        <w:rPr>
          <w:rFonts w:cstheme="minorHAnsi"/>
        </w:rPr>
        <w:t xml:space="preserve">EIN#. </w:t>
      </w:r>
    </w:p>
    <w:p w14:paraId="6A1FD6BA" w14:textId="77777777" w:rsidR="00DB4C26" w:rsidRPr="00EA4B8B" w:rsidRDefault="00DB4C26" w:rsidP="00DB4C26">
      <w:pPr>
        <w:spacing w:after="0" w:line="240" w:lineRule="auto"/>
        <w:contextualSpacing/>
        <w:rPr>
          <w:rFonts w:cstheme="minorHAnsi"/>
          <w:bCs/>
          <w:iCs/>
        </w:rPr>
      </w:pPr>
    </w:p>
    <w:p w14:paraId="627D97C7" w14:textId="77777777" w:rsidR="00DB4C26" w:rsidRPr="00EA4B8B" w:rsidRDefault="00DB4C26" w:rsidP="00DB4C26">
      <w:pPr>
        <w:spacing w:after="0" w:line="240" w:lineRule="auto"/>
        <w:contextualSpacing/>
        <w:rPr>
          <w:rFonts w:cstheme="minorHAnsi"/>
          <w:bCs/>
          <w:iCs/>
        </w:rPr>
      </w:pPr>
      <w:r>
        <w:rPr>
          <w:rFonts w:cstheme="minorHAnsi"/>
        </w:rPr>
        <w:t>4</w:t>
      </w:r>
      <w:r w:rsidRPr="00EA4B8B">
        <w:rPr>
          <w:rFonts w:cstheme="minorHAnsi"/>
        </w:rPr>
        <w:t>.  Confirm (identify at least 2, except if IRS Letter is provided, nothing else is needed):</w:t>
      </w:r>
    </w:p>
    <w:p w14:paraId="073490F4" w14:textId="77777777" w:rsidR="00DB4C26" w:rsidRPr="00EA4B8B" w:rsidRDefault="00DB4C26" w:rsidP="00DB4C26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IRS Letter (if this document is available, this is only document needed)</w:t>
      </w:r>
    </w:p>
    <w:p w14:paraId="06A98416" w14:textId="77777777" w:rsidR="00DB4C26" w:rsidRPr="00EA4B8B" w:rsidRDefault="00DB4C26" w:rsidP="00DB4C26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 xml:space="preserve">Tax documents </w:t>
      </w:r>
    </w:p>
    <w:p w14:paraId="303CF03F" w14:textId="77777777" w:rsidR="00DB4C26" w:rsidRPr="00EA4B8B" w:rsidRDefault="00DB4C26" w:rsidP="00DB4C26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Tax quarterly reports</w:t>
      </w:r>
    </w:p>
    <w:p w14:paraId="2CD979D4" w14:textId="77777777" w:rsidR="00DB4C26" w:rsidRPr="00EA4B8B" w:rsidRDefault="00DB4C26" w:rsidP="00DB4C26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Bank signature card</w:t>
      </w:r>
    </w:p>
    <w:p w14:paraId="2E2384CC" w14:textId="77777777" w:rsidR="00DB4C26" w:rsidRPr="00EA4B8B" w:rsidRDefault="00DB4C26" w:rsidP="00DB4C26">
      <w:pPr>
        <w:spacing w:after="0" w:line="240" w:lineRule="auto"/>
        <w:rPr>
          <w:rFonts w:cstheme="minorHAnsi"/>
          <w:bCs/>
          <w:iCs/>
        </w:rPr>
      </w:pPr>
    </w:p>
    <w:p w14:paraId="23AA443A" w14:textId="77777777" w:rsidR="00DB4C26" w:rsidRPr="00EA4B8B" w:rsidRDefault="00DB4C26" w:rsidP="00DB4C26">
      <w:pPr>
        <w:spacing w:after="0" w:line="240" w:lineRule="auto"/>
        <w:rPr>
          <w:rFonts w:cstheme="minorHAnsi"/>
        </w:rPr>
      </w:pPr>
      <w:r>
        <w:rPr>
          <w:rFonts w:cstheme="minorHAnsi"/>
          <w:bCs/>
          <w:iCs/>
        </w:rPr>
        <w:t>5</w:t>
      </w:r>
      <w:r w:rsidRPr="00EA4B8B">
        <w:rPr>
          <w:rFonts w:cstheme="minorHAnsi"/>
          <w:bCs/>
          <w:iCs/>
        </w:rPr>
        <w:t>.  Is the business primarily based in Texas?</w:t>
      </w:r>
    </w:p>
    <w:p w14:paraId="56082ECC" w14:textId="77777777" w:rsidR="00DB4C26" w:rsidRPr="00EA4B8B" w:rsidRDefault="00DB4C26" w:rsidP="00DB4C26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Cs/>
          <w:iCs/>
        </w:rPr>
      </w:pPr>
      <w:r w:rsidRPr="00EA4B8B">
        <w:rPr>
          <w:rFonts w:cstheme="minorHAnsi"/>
          <w:bCs/>
          <w:iCs/>
        </w:rPr>
        <w:t xml:space="preserve">Do the </w:t>
      </w:r>
      <w:r>
        <w:rPr>
          <w:rFonts w:cstheme="minorHAnsi"/>
          <w:bCs/>
          <w:iCs/>
        </w:rPr>
        <w:t>t</w:t>
      </w:r>
      <w:r w:rsidRPr="00EA4B8B">
        <w:rPr>
          <w:rFonts w:cstheme="minorHAnsi"/>
          <w:bCs/>
          <w:iCs/>
        </w:rPr>
        <w:t>ax document</w:t>
      </w:r>
      <w:r>
        <w:rPr>
          <w:rFonts w:cstheme="minorHAnsi"/>
          <w:bCs/>
          <w:iCs/>
        </w:rPr>
        <w:t>s</w:t>
      </w:r>
      <w:r w:rsidRPr="00EA4B8B">
        <w:rPr>
          <w:rFonts w:cstheme="minorHAnsi"/>
          <w:bCs/>
          <w:iCs/>
        </w:rPr>
        <w:t xml:space="preserve"> identify the Texas address?</w:t>
      </w:r>
    </w:p>
    <w:p w14:paraId="12F83E20" w14:textId="77777777" w:rsidR="00DB4C26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740852" w14:textId="77777777" w:rsidR="00DB4C26" w:rsidRPr="009B053C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6.  </w:t>
      </w:r>
      <w:r w:rsidRPr="009B053C">
        <w:rPr>
          <w:rFonts w:cstheme="minorHAnsi"/>
        </w:rPr>
        <w:t>Proof of US citizenship/ethnicity for the eligible applicant</w:t>
      </w:r>
    </w:p>
    <w:p w14:paraId="7670228E" w14:textId="77777777" w:rsidR="00DB4C26" w:rsidRPr="00EA4B8B" w:rsidRDefault="00DB4C26" w:rsidP="00DB4C26">
      <w:pPr>
        <w:pStyle w:val="ListParagraph"/>
        <w:numPr>
          <w:ilvl w:val="0"/>
          <w:numId w:val="2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birth certificate or</w:t>
      </w:r>
    </w:p>
    <w:p w14:paraId="46EA8996" w14:textId="77777777" w:rsidR="00DB4C26" w:rsidRPr="00EA4B8B" w:rsidRDefault="00DB4C26" w:rsidP="00DB4C26">
      <w:pPr>
        <w:pStyle w:val="ListParagraph"/>
        <w:numPr>
          <w:ilvl w:val="0"/>
          <w:numId w:val="2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 xml:space="preserve">Passport </w:t>
      </w:r>
      <w:r w:rsidRPr="00EA4B8B">
        <w:rPr>
          <w:rFonts w:cstheme="minorHAnsi"/>
        </w:rPr>
        <w:br/>
      </w:r>
    </w:p>
    <w:p w14:paraId="2EAD1DD4" w14:textId="77777777" w:rsidR="00DB4C26" w:rsidRPr="009B053C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 </w:t>
      </w:r>
      <w:r w:rsidRPr="009B053C">
        <w:rPr>
          <w:rFonts w:cstheme="minorHAnsi"/>
        </w:rPr>
        <w:t>Official photo ID:</w:t>
      </w:r>
    </w:p>
    <w:p w14:paraId="425E1BCB" w14:textId="77777777" w:rsidR="00DB4C26" w:rsidRPr="00EA4B8B" w:rsidRDefault="00DB4C26" w:rsidP="00DB4C26">
      <w:pPr>
        <w:pStyle w:val="ListParagraph"/>
        <w:numPr>
          <w:ilvl w:val="0"/>
          <w:numId w:val="1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 xml:space="preserve">Tx Driver License or </w:t>
      </w:r>
    </w:p>
    <w:p w14:paraId="2F5D030E" w14:textId="77777777" w:rsidR="00DB4C26" w:rsidRPr="00EA4B8B" w:rsidRDefault="00DB4C26" w:rsidP="00DB4C26">
      <w:pPr>
        <w:pStyle w:val="ListParagraph"/>
        <w:numPr>
          <w:ilvl w:val="0"/>
          <w:numId w:val="1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U.S. Citizenship</w:t>
      </w:r>
    </w:p>
    <w:p w14:paraId="1E4AEE6E" w14:textId="77777777" w:rsidR="00DB4C26" w:rsidRPr="00EA4B8B" w:rsidRDefault="00DB4C26" w:rsidP="00DB4C26">
      <w:pPr>
        <w:pStyle w:val="ListParagraph"/>
        <w:numPr>
          <w:ilvl w:val="1"/>
          <w:numId w:val="1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Immigration Service Certificate of (CITIZ) or</w:t>
      </w:r>
    </w:p>
    <w:p w14:paraId="3BA9AA3C" w14:textId="77777777" w:rsidR="00DB4C26" w:rsidRPr="00EA4B8B" w:rsidRDefault="00DB4C26" w:rsidP="00DB4C26">
      <w:pPr>
        <w:pStyle w:val="ListParagraph"/>
        <w:numPr>
          <w:ilvl w:val="1"/>
          <w:numId w:val="1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Tribal Required ID recognize by the Bureau of Indian Affairs (Native American only)</w:t>
      </w:r>
      <w:r w:rsidRPr="00EA4B8B">
        <w:rPr>
          <w:rFonts w:cstheme="minorHAnsi"/>
        </w:rPr>
        <w:br/>
      </w:r>
    </w:p>
    <w:p w14:paraId="76F48314" w14:textId="77777777" w:rsidR="00DB4C26" w:rsidRPr="009B053C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8.  </w:t>
      </w:r>
      <w:r w:rsidRPr="009B053C">
        <w:rPr>
          <w:rFonts w:cstheme="minorHAnsi"/>
        </w:rPr>
        <w:t xml:space="preserve">Tx Residency for eligible applicant.  </w:t>
      </w:r>
    </w:p>
    <w:p w14:paraId="1D559AD1" w14:textId="77777777" w:rsidR="00DB4C26" w:rsidRPr="00EA4B8B" w:rsidRDefault="00DB4C26" w:rsidP="00DB4C26">
      <w:pPr>
        <w:pStyle w:val="ListParagraph"/>
        <w:numPr>
          <w:ilvl w:val="1"/>
          <w:numId w:val="11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 xml:space="preserve">May be in form of valid Tx. Dr. License </w:t>
      </w:r>
    </w:p>
    <w:p w14:paraId="782103D6" w14:textId="77777777" w:rsidR="00DB4C26" w:rsidRPr="00EA4B8B" w:rsidRDefault="00DB4C26" w:rsidP="00DB4C26">
      <w:pPr>
        <w:pStyle w:val="ListParagraph"/>
        <w:numPr>
          <w:ilvl w:val="1"/>
          <w:numId w:val="11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 xml:space="preserve">Texas ID or </w:t>
      </w:r>
    </w:p>
    <w:p w14:paraId="259D26A0" w14:textId="77777777" w:rsidR="00DB4C26" w:rsidRPr="00EA4B8B" w:rsidRDefault="00DB4C26" w:rsidP="00DB4C26">
      <w:pPr>
        <w:pStyle w:val="ListParagraph"/>
        <w:numPr>
          <w:ilvl w:val="1"/>
          <w:numId w:val="11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Tx County Appraisal District's Property Homestead</w:t>
      </w:r>
      <w:r w:rsidRPr="00EA4B8B">
        <w:rPr>
          <w:rFonts w:cstheme="minorHAnsi"/>
        </w:rPr>
        <w:br/>
      </w:r>
    </w:p>
    <w:p w14:paraId="18DF8199" w14:textId="77777777" w:rsidR="00DB4C26" w:rsidRPr="00EA4B8B" w:rsidRDefault="00DB4C26" w:rsidP="00DB4C26">
      <w:pPr>
        <w:pStyle w:val="ListParagraph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9.  </w:t>
      </w:r>
      <w:r w:rsidRPr="00EA4B8B">
        <w:rPr>
          <w:rFonts w:cstheme="minorHAnsi"/>
        </w:rPr>
        <w:t>1120 0r 1120S IRS Tax Return</w:t>
      </w:r>
    </w:p>
    <w:p w14:paraId="517B8A45" w14:textId="77777777" w:rsidR="00DB4C26" w:rsidRPr="00EA4B8B" w:rsidRDefault="00DB4C26" w:rsidP="00DB4C26">
      <w:pPr>
        <w:pStyle w:val="ListParagraph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0B74620B" w14:textId="77777777" w:rsidR="00DB4C26" w:rsidRPr="00EA4B8B" w:rsidRDefault="00DB4C26" w:rsidP="00DB4C26">
      <w:pPr>
        <w:pStyle w:val="ListParagraph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10.  </w:t>
      </w:r>
      <w:r w:rsidRPr="00EA4B8B">
        <w:rPr>
          <w:rFonts w:cstheme="minorHAnsi"/>
        </w:rPr>
        <w:t>Membership Ledger:</w:t>
      </w:r>
    </w:p>
    <w:p w14:paraId="0AE205D5" w14:textId="77777777" w:rsidR="00DB4C26" w:rsidRPr="00EA4B8B" w:rsidRDefault="00DB4C26" w:rsidP="00DB4C26">
      <w:pPr>
        <w:pStyle w:val="ListParagraph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bookmarkStart w:id="0" w:name="_Hlk78895214"/>
      <w:r w:rsidRPr="00EA4B8B">
        <w:rPr>
          <w:rFonts w:cstheme="minorHAnsi"/>
        </w:rPr>
        <w:tab/>
        <w:t xml:space="preserve">Owner(s) Name: ____________________________  </w:t>
      </w:r>
    </w:p>
    <w:p w14:paraId="1C067AF2" w14:textId="77777777" w:rsidR="00DB4C26" w:rsidRPr="00EA4B8B" w:rsidRDefault="00DB4C26" w:rsidP="00DB4C26">
      <w:pPr>
        <w:pStyle w:val="ListParagraph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EA4B8B">
        <w:rPr>
          <w:rFonts w:cstheme="minorHAnsi"/>
        </w:rPr>
        <w:tab/>
      </w:r>
      <w:r w:rsidRPr="00EA4B8B">
        <w:rPr>
          <w:rFonts w:cstheme="minorHAnsi"/>
        </w:rPr>
        <w:tab/>
      </w:r>
      <w:r w:rsidRPr="00EA4B8B">
        <w:rPr>
          <w:rFonts w:cstheme="minorHAnsi"/>
        </w:rPr>
        <w:tab/>
        <w:t>Percentages: _________________________</w:t>
      </w:r>
    </w:p>
    <w:p w14:paraId="3FA76317" w14:textId="77777777" w:rsidR="00DB4C26" w:rsidRPr="00EA4B8B" w:rsidRDefault="00DB4C26" w:rsidP="00DB4C26">
      <w:pPr>
        <w:pStyle w:val="ListParagraph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EA4B8B">
        <w:rPr>
          <w:rFonts w:cstheme="minorHAnsi"/>
        </w:rPr>
        <w:tab/>
        <w:t xml:space="preserve">Owner(s) Name: ____________________________  </w:t>
      </w:r>
    </w:p>
    <w:p w14:paraId="139146A5" w14:textId="77777777" w:rsidR="00DB4C26" w:rsidRPr="00EA4B8B" w:rsidRDefault="00DB4C26" w:rsidP="00DB4C26">
      <w:pPr>
        <w:pStyle w:val="ListParagraph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EA4B8B">
        <w:rPr>
          <w:rFonts w:cstheme="minorHAnsi"/>
        </w:rPr>
        <w:tab/>
      </w:r>
      <w:r w:rsidRPr="00EA4B8B">
        <w:rPr>
          <w:rFonts w:cstheme="minorHAnsi"/>
        </w:rPr>
        <w:tab/>
      </w:r>
      <w:r w:rsidRPr="00EA4B8B">
        <w:rPr>
          <w:rFonts w:cstheme="minorHAnsi"/>
        </w:rPr>
        <w:tab/>
        <w:t>Percentages: _________________________</w:t>
      </w:r>
    </w:p>
    <w:p w14:paraId="474FE0E3" w14:textId="77777777" w:rsidR="00DB4C26" w:rsidRPr="00EA4B8B" w:rsidRDefault="00DB4C26" w:rsidP="00DB4C26">
      <w:pPr>
        <w:pStyle w:val="ListParagraph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EA4B8B">
        <w:rPr>
          <w:rFonts w:cstheme="minorHAnsi"/>
        </w:rPr>
        <w:tab/>
        <w:t>Owner(s) Name: ____________________________</w:t>
      </w:r>
    </w:p>
    <w:p w14:paraId="5E73401A" w14:textId="77777777" w:rsidR="00DB4C26" w:rsidRPr="00EA4B8B" w:rsidRDefault="00DB4C26" w:rsidP="00DB4C26">
      <w:pPr>
        <w:pStyle w:val="ListParagraph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ab/>
        <w:t>Percentages: ____________________________</w:t>
      </w:r>
    </w:p>
    <w:bookmarkEnd w:id="0"/>
    <w:p w14:paraId="066F04E8" w14:textId="77777777" w:rsidR="00DB4C26" w:rsidRPr="00EA4B8B" w:rsidRDefault="00DB4C26" w:rsidP="00DB4C26">
      <w:pPr>
        <w:pStyle w:val="ListParagraph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6C1BFB7D" w14:textId="77777777" w:rsidR="00DB4C26" w:rsidRPr="009B053C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11.  </w:t>
      </w:r>
      <w:r w:rsidRPr="009B053C">
        <w:rPr>
          <w:rFonts w:cstheme="minorHAnsi"/>
        </w:rPr>
        <w:t>Secretary of State filing:</w:t>
      </w:r>
    </w:p>
    <w:p w14:paraId="088BE7FE" w14:textId="77777777" w:rsidR="00DB4C26" w:rsidRPr="00EA4B8B" w:rsidRDefault="00DB4C26" w:rsidP="00DB4C26">
      <w:pPr>
        <w:pStyle w:val="ListParagraph"/>
        <w:numPr>
          <w:ilvl w:val="1"/>
          <w:numId w:val="12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Articles of Incorporation</w:t>
      </w:r>
    </w:p>
    <w:p w14:paraId="7A4FBF3B" w14:textId="77777777" w:rsidR="00DB4C26" w:rsidRPr="00EA4B8B" w:rsidRDefault="00DB4C26" w:rsidP="00DB4C26">
      <w:pPr>
        <w:pStyle w:val="ListParagraph"/>
        <w:numPr>
          <w:ilvl w:val="1"/>
          <w:numId w:val="12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Certificate of Formation</w:t>
      </w:r>
      <w:r w:rsidRPr="00EA4B8B">
        <w:rPr>
          <w:rFonts w:cstheme="minorHAnsi"/>
        </w:rPr>
        <w:tab/>
      </w:r>
    </w:p>
    <w:p w14:paraId="606830F8" w14:textId="77777777" w:rsidR="00DB4C26" w:rsidRPr="00EA4B8B" w:rsidRDefault="00DB4C26" w:rsidP="00DB4C26">
      <w:pPr>
        <w:pStyle w:val="ListParagraph"/>
        <w:numPr>
          <w:ilvl w:val="1"/>
          <w:numId w:val="12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Look for listings of</w:t>
      </w:r>
      <w:r w:rsidRPr="00EA4B8B">
        <w:rPr>
          <w:rFonts w:cstheme="minorHAnsi"/>
        </w:rPr>
        <w:tab/>
        <w:t xml:space="preserve"> Members and/or Managers</w:t>
      </w:r>
    </w:p>
    <w:p w14:paraId="182B81B9" w14:textId="77777777" w:rsidR="00DB4C26" w:rsidRPr="00EA4B8B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p w14:paraId="581C51B3" w14:textId="77777777" w:rsidR="00DB4C26" w:rsidRPr="009B053C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12.  </w:t>
      </w:r>
      <w:r w:rsidRPr="009B053C">
        <w:rPr>
          <w:rFonts w:cstheme="minorHAnsi"/>
        </w:rPr>
        <w:t>Meeting Minutes (copy of)</w:t>
      </w:r>
    </w:p>
    <w:p w14:paraId="51772268" w14:textId="77777777" w:rsidR="00DB4C26" w:rsidRPr="00EA4B8B" w:rsidRDefault="00DB4C26" w:rsidP="00DB4C26">
      <w:pPr>
        <w:pStyle w:val="ListParagraph"/>
        <w:numPr>
          <w:ilvl w:val="1"/>
          <w:numId w:val="12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Organizational meeting minutes</w:t>
      </w:r>
    </w:p>
    <w:p w14:paraId="626FDC93" w14:textId="77777777" w:rsidR="00DB4C26" w:rsidRPr="00EA4B8B" w:rsidRDefault="00DB4C26" w:rsidP="00DB4C26">
      <w:pPr>
        <w:pStyle w:val="ListParagraph"/>
        <w:numPr>
          <w:ilvl w:val="1"/>
          <w:numId w:val="12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 xml:space="preserve">Meeting minutes within last 12 months </w:t>
      </w:r>
    </w:p>
    <w:p w14:paraId="786DE9B6" w14:textId="77777777" w:rsidR="00DB4C26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BABE40E" w14:textId="77777777" w:rsidR="00DB4C26" w:rsidRPr="00897D89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58A727" w14:textId="77777777" w:rsidR="00DB4C26" w:rsidRPr="009B053C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13.  </w:t>
      </w:r>
      <w:r w:rsidRPr="009B053C">
        <w:rPr>
          <w:rFonts w:cstheme="minorHAnsi"/>
        </w:rPr>
        <w:t>Operating Agreement must list:</w:t>
      </w:r>
    </w:p>
    <w:p w14:paraId="70117A9A" w14:textId="77777777" w:rsidR="00DB4C26" w:rsidRPr="00EA4B8B" w:rsidRDefault="00DB4C26" w:rsidP="00DB4C26">
      <w:pPr>
        <w:pStyle w:val="ListParagraph"/>
        <w:numPr>
          <w:ilvl w:val="1"/>
          <w:numId w:val="12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Members and/or mangers</w:t>
      </w:r>
    </w:p>
    <w:p w14:paraId="69995476" w14:textId="77777777" w:rsidR="00DB4C26" w:rsidRPr="00EA4B8B" w:rsidRDefault="00DB4C26" w:rsidP="00DB4C26">
      <w:pPr>
        <w:pStyle w:val="ListParagraph"/>
        <w:numPr>
          <w:ilvl w:val="1"/>
          <w:numId w:val="12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 xml:space="preserve">Quorum </w:t>
      </w:r>
    </w:p>
    <w:p w14:paraId="3A4A3013" w14:textId="77777777" w:rsidR="00DB4C26" w:rsidRPr="00EA4B8B" w:rsidRDefault="00DB4C26" w:rsidP="00DB4C26">
      <w:pPr>
        <w:pStyle w:val="ListParagraph"/>
        <w:numPr>
          <w:ilvl w:val="1"/>
          <w:numId w:val="12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Control</w:t>
      </w:r>
    </w:p>
    <w:p w14:paraId="4B231062" w14:textId="77777777" w:rsidR="00DB4C26" w:rsidRPr="00EA4B8B" w:rsidRDefault="00DB4C26" w:rsidP="00DB4C26">
      <w:pPr>
        <w:pStyle w:val="ListParagraph"/>
        <w:numPr>
          <w:ilvl w:val="1"/>
          <w:numId w:val="12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Removal of managers</w:t>
      </w:r>
    </w:p>
    <w:p w14:paraId="1B386462" w14:textId="77777777" w:rsidR="00DB4C26" w:rsidRPr="00EA4B8B" w:rsidRDefault="00DB4C26" w:rsidP="00DB4C26">
      <w:pPr>
        <w:pStyle w:val="ListParagraph"/>
        <w:numPr>
          <w:ilvl w:val="1"/>
          <w:numId w:val="12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Voting</w:t>
      </w:r>
    </w:p>
    <w:p w14:paraId="5D6FC2D7" w14:textId="77777777" w:rsidR="00DB4C26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384" w:hanging="384"/>
        <w:contextualSpacing/>
        <w:rPr>
          <w:rFonts w:cstheme="minorHAnsi"/>
        </w:rPr>
      </w:pPr>
    </w:p>
    <w:p w14:paraId="239297A3" w14:textId="77777777" w:rsidR="00DB4C26" w:rsidRPr="00EA4B8B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384" w:hanging="384"/>
        <w:contextualSpacing/>
        <w:rPr>
          <w:rFonts w:cstheme="minorHAnsi"/>
        </w:rPr>
      </w:pPr>
      <w:r>
        <w:rPr>
          <w:rFonts w:cstheme="minorHAnsi"/>
        </w:rPr>
        <w:t xml:space="preserve">14.  </w:t>
      </w:r>
      <w:r w:rsidRPr="00EA4B8B">
        <w:rPr>
          <w:rFonts w:cstheme="minorHAnsi"/>
        </w:rPr>
        <w:t xml:space="preserve">Current bank signature card or signed letter from business banking institution to include: </w:t>
      </w:r>
    </w:p>
    <w:p w14:paraId="49D00069" w14:textId="77777777" w:rsidR="00DB4C26" w:rsidRPr="00EA4B8B" w:rsidRDefault="00DB4C26" w:rsidP="00DB4C26">
      <w:pPr>
        <w:pStyle w:val="ListParagraph"/>
        <w:numPr>
          <w:ilvl w:val="0"/>
          <w:numId w:val="3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Business full name</w:t>
      </w:r>
    </w:p>
    <w:p w14:paraId="4BAC9ED3" w14:textId="77777777" w:rsidR="00DB4C26" w:rsidRPr="00EA4B8B" w:rsidRDefault="00DB4C26" w:rsidP="00DB4C26">
      <w:pPr>
        <w:pStyle w:val="ListParagraph"/>
        <w:numPr>
          <w:ilvl w:val="0"/>
          <w:numId w:val="3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 xml:space="preserve">Bank account number and </w:t>
      </w:r>
    </w:p>
    <w:p w14:paraId="3855E6F6" w14:textId="77777777" w:rsidR="00DB4C26" w:rsidRPr="00EA4B8B" w:rsidRDefault="00DB4C26" w:rsidP="00DB4C26">
      <w:pPr>
        <w:pStyle w:val="ListParagraph"/>
        <w:numPr>
          <w:ilvl w:val="0"/>
          <w:numId w:val="3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Authorized signature on bank account</w:t>
      </w:r>
    </w:p>
    <w:p w14:paraId="528A2AD5" w14:textId="77777777" w:rsidR="00DB4C26" w:rsidRPr="00EA4B8B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  <w:r w:rsidRPr="00EA4B8B">
        <w:rPr>
          <w:rFonts w:cstheme="minorHAnsi"/>
        </w:rPr>
        <w:tab/>
      </w:r>
    </w:p>
    <w:p w14:paraId="199A0173" w14:textId="77777777" w:rsidR="00DB4C26" w:rsidRPr="00EA4B8B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15.  </w:t>
      </w:r>
      <w:r w:rsidRPr="00EA4B8B">
        <w:rPr>
          <w:rFonts w:cstheme="minorHAnsi"/>
        </w:rPr>
        <w:t>Current professional licenses and permits if needed</w:t>
      </w:r>
    </w:p>
    <w:p w14:paraId="44366AF9" w14:textId="77777777" w:rsidR="00DB4C26" w:rsidRPr="00EA4B8B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p w14:paraId="76B2B642" w14:textId="77777777" w:rsidR="00DB4C26" w:rsidRPr="00EA4B8B" w:rsidRDefault="00DB4C26" w:rsidP="00DB4C2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16.  </w:t>
      </w:r>
      <w:r w:rsidRPr="00EA4B8B">
        <w:rPr>
          <w:rFonts w:cstheme="minorHAnsi"/>
        </w:rPr>
        <w:t>Current signed business site lease agreement including:</w:t>
      </w:r>
    </w:p>
    <w:p w14:paraId="41070015" w14:textId="77777777" w:rsidR="00DB4C26" w:rsidRPr="00EA4B8B" w:rsidRDefault="00DB4C26" w:rsidP="00DB4C26">
      <w:pPr>
        <w:pStyle w:val="ListParagraph"/>
        <w:numPr>
          <w:ilvl w:val="0"/>
          <w:numId w:val="4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 xml:space="preserve">amendments and </w:t>
      </w:r>
    </w:p>
    <w:p w14:paraId="449AF414" w14:textId="77777777" w:rsidR="00DB4C26" w:rsidRPr="00EA4B8B" w:rsidRDefault="00DB4C26" w:rsidP="00DB4C26">
      <w:pPr>
        <w:pStyle w:val="ListParagraph"/>
        <w:numPr>
          <w:ilvl w:val="0"/>
          <w:numId w:val="4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 xml:space="preserve">renewals.  </w:t>
      </w:r>
    </w:p>
    <w:p w14:paraId="079283ED" w14:textId="77777777" w:rsidR="00DB4C26" w:rsidRPr="00EA4B8B" w:rsidRDefault="00DB4C26" w:rsidP="00DB4C26">
      <w:pPr>
        <w:pStyle w:val="ListParagraph"/>
        <w:numPr>
          <w:ilvl w:val="0"/>
          <w:numId w:val="4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B8B">
        <w:rPr>
          <w:rFonts w:cstheme="minorHAnsi"/>
        </w:rPr>
        <w:t>if not the property owner without formal written lease agreement, provide a copy of the most current county tax appraisal for the property.</w:t>
      </w:r>
    </w:p>
    <w:p w14:paraId="7AE2C96B" w14:textId="640328E1" w:rsidR="00BC2199" w:rsidRPr="000C655A" w:rsidRDefault="00BC2199" w:rsidP="00DB4C26"/>
    <w:sectPr w:rsidR="00BC2199" w:rsidRPr="000C655A" w:rsidSect="00897D89">
      <w:pgSz w:w="12240" w:h="15840" w:code="1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F72"/>
    <w:multiLevelType w:val="hybridMultilevel"/>
    <w:tmpl w:val="46D49B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6A69E1"/>
    <w:multiLevelType w:val="hybridMultilevel"/>
    <w:tmpl w:val="3982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80938"/>
    <w:multiLevelType w:val="hybridMultilevel"/>
    <w:tmpl w:val="9680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036FE"/>
    <w:multiLevelType w:val="hybridMultilevel"/>
    <w:tmpl w:val="8EF27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38055E"/>
    <w:multiLevelType w:val="hybridMultilevel"/>
    <w:tmpl w:val="CDC6C37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652C81"/>
    <w:multiLevelType w:val="hybridMultilevel"/>
    <w:tmpl w:val="87FAEED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FA178E"/>
    <w:multiLevelType w:val="hybridMultilevel"/>
    <w:tmpl w:val="953ED8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F700F1"/>
    <w:multiLevelType w:val="hybridMultilevel"/>
    <w:tmpl w:val="1B9A3F90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35488F"/>
    <w:multiLevelType w:val="hybridMultilevel"/>
    <w:tmpl w:val="C632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12C46"/>
    <w:multiLevelType w:val="hybridMultilevel"/>
    <w:tmpl w:val="6CA0928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0" w15:restartNumberingAfterBreak="0">
    <w:nsid w:val="72D82223"/>
    <w:multiLevelType w:val="hybridMultilevel"/>
    <w:tmpl w:val="7FCC450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7ABD05B6"/>
    <w:multiLevelType w:val="hybridMultilevel"/>
    <w:tmpl w:val="6C50A69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1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C"/>
    <w:rsid w:val="000C655A"/>
    <w:rsid w:val="006245DC"/>
    <w:rsid w:val="008B2B40"/>
    <w:rsid w:val="00BC2199"/>
    <w:rsid w:val="00DB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4760"/>
  <w15:chartTrackingRefBased/>
  <w15:docId w15:val="{0FA7264E-7934-4A5F-8988-58036737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5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Ingram</dc:creator>
  <cp:keywords/>
  <dc:description/>
  <cp:lastModifiedBy>Maya Ingram</cp:lastModifiedBy>
  <cp:revision>2</cp:revision>
  <dcterms:created xsi:type="dcterms:W3CDTF">2023-07-06T16:42:00Z</dcterms:created>
  <dcterms:modified xsi:type="dcterms:W3CDTF">2023-07-06T16:42:00Z</dcterms:modified>
</cp:coreProperties>
</file>